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C16" w:rsidRPr="004A4692" w:rsidRDefault="006A0C16" w:rsidP="006A0C16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692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6A0C16" w:rsidRPr="004A4692" w:rsidRDefault="006A0C16" w:rsidP="006A0C16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692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6A0C16" w:rsidRPr="004A4692" w:rsidRDefault="006A0C16" w:rsidP="006A0C16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436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53"/>
        <w:gridCol w:w="2199"/>
        <w:gridCol w:w="1972"/>
        <w:gridCol w:w="1308"/>
        <w:gridCol w:w="1586"/>
        <w:gridCol w:w="1612"/>
        <w:gridCol w:w="1812"/>
        <w:gridCol w:w="1308"/>
        <w:gridCol w:w="1586"/>
      </w:tblGrid>
      <w:tr w:rsidR="006A0C16" w:rsidRPr="004A4692" w:rsidTr="006A0C16">
        <w:tc>
          <w:tcPr>
            <w:tcW w:w="2053" w:type="dxa"/>
            <w:vMerge w:val="restart"/>
          </w:tcPr>
          <w:p w:rsidR="006A0C16" w:rsidRPr="004A4692" w:rsidRDefault="006A0C16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 w:val="restart"/>
          </w:tcPr>
          <w:p w:rsidR="006A0C16" w:rsidRPr="004A4692" w:rsidRDefault="006A0C16" w:rsidP="00751048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92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</w:p>
          <w:p w:rsidR="006A0C16" w:rsidRPr="004A4692" w:rsidRDefault="006A0C16" w:rsidP="00751048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92"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</w:p>
          <w:p w:rsidR="006A0C16" w:rsidRPr="004A4692" w:rsidRDefault="006A0C16" w:rsidP="00751048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92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</w:p>
          <w:p w:rsidR="006A0C16" w:rsidRPr="004A4692" w:rsidRDefault="006A0C16" w:rsidP="00751048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92">
              <w:rPr>
                <w:rFonts w:ascii="Times New Roman" w:hAnsi="Times New Roman" w:cs="Times New Roman"/>
                <w:sz w:val="24"/>
                <w:szCs w:val="24"/>
              </w:rPr>
              <w:t>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A469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A0C16" w:rsidRPr="004A4692" w:rsidRDefault="006A0C16" w:rsidP="00751048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92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478" w:type="dxa"/>
            <w:gridSpan w:val="4"/>
          </w:tcPr>
          <w:p w:rsidR="006A0C16" w:rsidRPr="004A4692" w:rsidRDefault="006A0C16" w:rsidP="00751048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9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06" w:type="dxa"/>
            <w:gridSpan w:val="3"/>
          </w:tcPr>
          <w:p w:rsidR="006A0C16" w:rsidRPr="004A4692" w:rsidRDefault="006A0C16" w:rsidP="00751048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9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A0C16" w:rsidRPr="004A4692" w:rsidTr="006A0C16">
        <w:tc>
          <w:tcPr>
            <w:tcW w:w="2053" w:type="dxa"/>
            <w:vMerge/>
          </w:tcPr>
          <w:p w:rsidR="006A0C16" w:rsidRPr="004A4692" w:rsidRDefault="006A0C16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6A0C16" w:rsidRPr="004A4692" w:rsidRDefault="006A0C16" w:rsidP="00751048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6A0C16" w:rsidRPr="004A4692" w:rsidRDefault="006A0C16" w:rsidP="00751048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92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6A0C16" w:rsidRPr="004A4692" w:rsidRDefault="006A0C16" w:rsidP="00751048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92"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308" w:type="dxa"/>
          </w:tcPr>
          <w:p w:rsidR="006A0C16" w:rsidRPr="004A4692" w:rsidRDefault="006A0C16" w:rsidP="00751048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9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A0C16" w:rsidRPr="004A4692" w:rsidRDefault="006A0C16" w:rsidP="00751048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92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4A469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A46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6" w:type="dxa"/>
          </w:tcPr>
          <w:p w:rsidR="006A0C16" w:rsidRPr="004A4692" w:rsidRDefault="006A0C16" w:rsidP="00751048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92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6A0C16" w:rsidRPr="004A4692" w:rsidRDefault="006A0C16" w:rsidP="00751048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A4692"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  <w:tc>
          <w:tcPr>
            <w:tcW w:w="1612" w:type="dxa"/>
          </w:tcPr>
          <w:p w:rsidR="006A0C16" w:rsidRPr="004A4692" w:rsidRDefault="006A0C16" w:rsidP="00751048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A4692">
              <w:rPr>
                <w:rFonts w:ascii="Times New Roman" w:hAnsi="Times New Roman" w:cs="Times New Roman"/>
                <w:sz w:val="24"/>
                <w:szCs w:val="24"/>
              </w:rPr>
              <w:t>Транс-портные</w:t>
            </w:r>
            <w:proofErr w:type="spellEnd"/>
            <w:proofErr w:type="gramEnd"/>
            <w:r w:rsidRPr="004A4692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812" w:type="dxa"/>
          </w:tcPr>
          <w:p w:rsidR="006A0C16" w:rsidRPr="004A4692" w:rsidRDefault="006A0C16" w:rsidP="00751048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9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08" w:type="dxa"/>
          </w:tcPr>
          <w:p w:rsidR="006A0C16" w:rsidRPr="004A4692" w:rsidRDefault="006A0C16" w:rsidP="00751048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9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A0C16" w:rsidRPr="004A4692" w:rsidRDefault="006A0C16" w:rsidP="00751048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92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586" w:type="dxa"/>
          </w:tcPr>
          <w:p w:rsidR="006A0C16" w:rsidRPr="004A4692" w:rsidRDefault="006A0C16" w:rsidP="00751048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92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4A4692"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</w:tr>
      <w:tr w:rsidR="006A0C16" w:rsidRPr="004A4692" w:rsidTr="006A0C16">
        <w:tc>
          <w:tcPr>
            <w:tcW w:w="15436" w:type="dxa"/>
            <w:gridSpan w:val="9"/>
          </w:tcPr>
          <w:p w:rsidR="006A0C16" w:rsidRPr="004A4692" w:rsidRDefault="00BA13C6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</w:t>
            </w:r>
          </w:p>
        </w:tc>
      </w:tr>
      <w:tr w:rsidR="006A0C16" w:rsidRPr="004A4692" w:rsidTr="006A0C16">
        <w:trPr>
          <w:trHeight w:val="416"/>
        </w:trPr>
        <w:tc>
          <w:tcPr>
            <w:tcW w:w="2053" w:type="dxa"/>
          </w:tcPr>
          <w:p w:rsidR="006A0C16" w:rsidRPr="004A4692" w:rsidRDefault="006A0C16" w:rsidP="00BA13C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с</w:t>
            </w:r>
            <w:r w:rsidRPr="004A4692">
              <w:rPr>
                <w:rFonts w:ascii="Times New Roman" w:hAnsi="Times New Roman" w:cs="Times New Roman"/>
                <w:sz w:val="24"/>
                <w:szCs w:val="24"/>
              </w:rPr>
              <w:t>лужащий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13C6">
              <w:rPr>
                <w:rFonts w:ascii="Times New Roman" w:hAnsi="Times New Roman" w:cs="Times New Roman"/>
                <w:sz w:val="24"/>
                <w:szCs w:val="24"/>
              </w:rPr>
              <w:t>Т.И.</w:t>
            </w:r>
          </w:p>
        </w:tc>
        <w:tc>
          <w:tcPr>
            <w:tcW w:w="2199" w:type="dxa"/>
          </w:tcPr>
          <w:p w:rsidR="006A0C16" w:rsidRPr="004A4692" w:rsidRDefault="00BA13C6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337509,87</w:t>
            </w:r>
          </w:p>
        </w:tc>
        <w:tc>
          <w:tcPr>
            <w:tcW w:w="1972" w:type="dxa"/>
          </w:tcPr>
          <w:p w:rsidR="006A0C16" w:rsidRDefault="00BA13C6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A13C6" w:rsidRDefault="00BA13C6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A13C6" w:rsidRPr="004A4692" w:rsidRDefault="00BA13C6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08" w:type="dxa"/>
          </w:tcPr>
          <w:p w:rsidR="006A0C16" w:rsidRDefault="006A0C16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C6" w:rsidRDefault="00BA13C6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5300,0</w:t>
            </w:r>
          </w:p>
          <w:p w:rsidR="00BA13C6" w:rsidRDefault="00BA13C6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C6" w:rsidRDefault="00BA13C6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10848,6</w:t>
            </w:r>
          </w:p>
          <w:p w:rsidR="00BA13C6" w:rsidRPr="004A4692" w:rsidRDefault="00BA13C6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586" w:type="dxa"/>
          </w:tcPr>
          <w:p w:rsidR="006A0C16" w:rsidRDefault="006A0C16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C6" w:rsidRDefault="00BA13C6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13C6" w:rsidRDefault="00BA13C6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C6" w:rsidRDefault="00BA13C6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13C6" w:rsidRPr="004A4692" w:rsidRDefault="00BA13C6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12" w:type="dxa"/>
          </w:tcPr>
          <w:p w:rsidR="006A0C16" w:rsidRPr="006A0C16" w:rsidRDefault="006A0C16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6A0C16" w:rsidRPr="004A4692" w:rsidRDefault="006A0C16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6A0C16" w:rsidRPr="004A4692" w:rsidRDefault="006A0C16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6A0C16" w:rsidRPr="004A4692" w:rsidRDefault="006A0C16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C16" w:rsidRPr="004A4692" w:rsidTr="006A0C16">
        <w:tc>
          <w:tcPr>
            <w:tcW w:w="2053" w:type="dxa"/>
          </w:tcPr>
          <w:p w:rsidR="006A0C16" w:rsidRPr="004A4692" w:rsidRDefault="006A0C16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469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6A0C16" w:rsidRPr="004A4692" w:rsidRDefault="006A0C16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6A0C16" w:rsidRPr="004A4692" w:rsidRDefault="00BA13C6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5075,33</w:t>
            </w:r>
          </w:p>
        </w:tc>
        <w:tc>
          <w:tcPr>
            <w:tcW w:w="1972" w:type="dxa"/>
          </w:tcPr>
          <w:p w:rsidR="006A0C16" w:rsidRDefault="006A0C16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C377E" w:rsidRDefault="00BA13C6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C377E" w:rsidRPr="004A4692" w:rsidRDefault="00CC377E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08" w:type="dxa"/>
          </w:tcPr>
          <w:p w:rsidR="006A0C16" w:rsidRDefault="00BA13C6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  <w:p w:rsidR="00CC377E" w:rsidRDefault="00CC377E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77E" w:rsidRDefault="00CC377E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C6" w:rsidRDefault="00BA13C6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24600,0</w:t>
            </w:r>
          </w:p>
          <w:p w:rsidR="00BA13C6" w:rsidRPr="004A4692" w:rsidRDefault="00BA13C6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586" w:type="dxa"/>
          </w:tcPr>
          <w:p w:rsidR="006A0C16" w:rsidRDefault="002B6F74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C377E" w:rsidRDefault="00CC377E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77E" w:rsidRDefault="00CC377E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C6" w:rsidRDefault="00CC377E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13C6" w:rsidRPr="004A4692" w:rsidRDefault="00BA13C6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12" w:type="dxa"/>
          </w:tcPr>
          <w:p w:rsidR="006A0C16" w:rsidRPr="004A4692" w:rsidRDefault="00BA13C6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Москвич 2140</w:t>
            </w:r>
          </w:p>
        </w:tc>
        <w:tc>
          <w:tcPr>
            <w:tcW w:w="1812" w:type="dxa"/>
          </w:tcPr>
          <w:p w:rsidR="006A0C16" w:rsidRPr="004A4692" w:rsidRDefault="006A0C16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6A0C16" w:rsidRPr="004A4692" w:rsidRDefault="006A0C16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6A0C16" w:rsidRPr="004A4692" w:rsidRDefault="006A0C16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0C16" w:rsidRDefault="006A0C16" w:rsidP="006A0C16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</w:p>
    <w:p w:rsidR="008B468B" w:rsidRDefault="008B468B"/>
    <w:sectPr w:rsidR="008B468B" w:rsidSect="006A0C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0C16"/>
    <w:rsid w:val="002B6F74"/>
    <w:rsid w:val="004B0307"/>
    <w:rsid w:val="006A0C16"/>
    <w:rsid w:val="008B468B"/>
    <w:rsid w:val="00BA13C6"/>
    <w:rsid w:val="00CC3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A0C16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2013-08-05T05:37:00Z</dcterms:created>
  <dcterms:modified xsi:type="dcterms:W3CDTF">2013-08-05T06:18:00Z</dcterms:modified>
</cp:coreProperties>
</file>